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b/>
          <w:bCs/>
          <w:color w:val="111111"/>
          <w:sz w:val="26"/>
        </w:rPr>
        <w:t>План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 xml:space="preserve">-конспект НОД художественно-эстетической направленности </w:t>
      </w:r>
      <w:proofErr w:type="gramStart"/>
      <w:r w:rsidRPr="006C3416">
        <w:rPr>
          <w:rFonts w:ascii="Arial" w:eastAsia="Times New Roman" w:hAnsi="Arial" w:cs="Arial"/>
          <w:color w:val="111111"/>
          <w:sz w:val="26"/>
          <w:szCs w:val="26"/>
        </w:rPr>
        <w:t>по</w:t>
      </w:r>
      <w:proofErr w:type="gramEnd"/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теме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6C34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6C3416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Стол</w:t>
      </w:r>
      <w:r w:rsidRPr="006C34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Приоритетное направление </w:t>
      </w:r>
      <w:r w:rsidRPr="006C341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развития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: Художественно-эстетическое развитие </w:t>
      </w:r>
      <w:r w:rsidRPr="006C34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 w:rsidRPr="006C3416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лепка</w:t>
      </w:r>
      <w:r w:rsidRPr="006C34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: продолжать учить детей раскатывать валики из пластилина. Учить пересказывать сказку, опираясь на иллюстрации. Формировать умение лепить разные по размеру предметы.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1) развивать самостоятельную творческую деятельность детей (</w:t>
      </w:r>
      <w:r w:rsidRPr="006C34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«Художественно-эстетическое развитие»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);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2) развивать интересы детей, любознательность, воображение и творческую активность (</w:t>
      </w:r>
      <w:r w:rsidRPr="006C34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«Познавательное развитие»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)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3) развивать общение и взаимодействие ребенка с взрослыми и сверстниками (</w:t>
      </w:r>
      <w:r w:rsidRPr="006C34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«Социально-коммуникативное развитие»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)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4) совершенствовать двигательную активность детей (</w:t>
      </w:r>
      <w:r w:rsidRPr="006C34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«Физическое развитие»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).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Методы и приемы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: - практические – </w:t>
      </w:r>
      <w:r w:rsidRPr="006C3416">
        <w:rPr>
          <w:rFonts w:ascii="Arial" w:eastAsia="Times New Roman" w:hAnsi="Arial" w:cs="Arial"/>
          <w:b/>
          <w:bCs/>
          <w:color w:val="111111"/>
          <w:sz w:val="26"/>
        </w:rPr>
        <w:t>лепка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; пальчиковая гимнастика </w:t>
      </w:r>
      <w:r w:rsidRPr="006C34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«1,2,3,4 – много мебели в квартире»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;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- наглядные – иллюстрации к сказке </w:t>
      </w:r>
      <w:r w:rsidRPr="006C34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«Три медведя»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;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- словесные – прочтение сказки </w:t>
      </w:r>
      <w:r w:rsidRPr="006C34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«Три медведя»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, беседа, вопросы воспитателя, ответы детей.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Материалы и оборудование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: пластилин, вырезанная из картона квадратная крышка для </w:t>
      </w:r>
      <w:r w:rsidRPr="006C3416">
        <w:rPr>
          <w:rFonts w:ascii="Arial" w:eastAsia="Times New Roman" w:hAnsi="Arial" w:cs="Arial"/>
          <w:b/>
          <w:bCs/>
          <w:color w:val="111111"/>
          <w:sz w:val="26"/>
        </w:rPr>
        <w:t>стола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, дощечка – подкладка, картонка – подставка.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6C3416">
        <w:rPr>
          <w:rFonts w:ascii="Arial" w:eastAsia="Times New Roman" w:hAnsi="Arial" w:cs="Arial"/>
          <w:color w:val="111111"/>
          <w:sz w:val="26"/>
          <w:szCs w:val="26"/>
        </w:rPr>
        <w:t>Познавательно-исследовательская</w:t>
      </w:r>
      <w:proofErr w:type="gramEnd"/>
      <w:r w:rsidRPr="006C3416">
        <w:rPr>
          <w:rFonts w:ascii="Arial" w:eastAsia="Times New Roman" w:hAnsi="Arial" w:cs="Arial"/>
          <w:color w:val="111111"/>
          <w:sz w:val="26"/>
          <w:szCs w:val="26"/>
        </w:rPr>
        <w:t xml:space="preserve"> Рассматривание иллюстраций по сказке </w:t>
      </w:r>
      <w:r w:rsidRPr="006C34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«Три медведя»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Двигательная Пальчиковая гимнастика </w:t>
      </w:r>
      <w:r w:rsidRPr="006C34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«1,2,3,4, - много мебели в квартире»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1. В начале занятия прочитывает сказку </w:t>
      </w:r>
      <w:r w:rsidRPr="006C34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«Три медведя»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- Ребята, что увидела девочка в лесу? </w:t>
      </w:r>
      <w:r w:rsidRPr="006C34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(Домик)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- Что находилось в первой комнате? </w:t>
      </w:r>
      <w:r w:rsidRPr="006C34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 w:rsidRPr="006C3416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Стол</w:t>
      </w:r>
      <w:r w:rsidRPr="006C34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. Внимательно слушают сказку. Отвечают на вопросы воспитателя. Развивается умение внимательно слушать сказку.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2. Проводит пальчиковую гимнастику </w:t>
      </w:r>
      <w:r w:rsidRPr="006C341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«1,2,3,4 – много мебели в квартире…»</w:t>
      </w:r>
    </w:p>
    <w:p w:rsidR="006C3416" w:rsidRPr="006C3416" w:rsidRDefault="006C3416" w:rsidP="006C34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1,2,3,4 – много мебели в квартире.</w:t>
      </w:r>
    </w:p>
    <w:p w:rsidR="006C3416" w:rsidRPr="006C3416" w:rsidRDefault="006C3416" w:rsidP="006C34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В шкаф повесим мы рубашку,</w:t>
      </w:r>
    </w:p>
    <w:p w:rsidR="006C3416" w:rsidRPr="006C3416" w:rsidRDefault="006C3416" w:rsidP="006C34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А в буфет поставим чашку.</w:t>
      </w:r>
    </w:p>
    <w:p w:rsidR="006C3416" w:rsidRPr="006C3416" w:rsidRDefault="006C3416" w:rsidP="006C34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Посидим чуть-чуть на стуле.</w:t>
      </w:r>
    </w:p>
    <w:p w:rsidR="006C3416" w:rsidRPr="006C3416" w:rsidRDefault="006C3416" w:rsidP="006C34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А когда мы крепко спали,</w:t>
      </w:r>
    </w:p>
    <w:p w:rsidR="006C3416" w:rsidRPr="006C3416" w:rsidRDefault="006C3416" w:rsidP="006C34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На кровати мы лежали.</w:t>
      </w:r>
    </w:p>
    <w:p w:rsidR="006C3416" w:rsidRPr="006C3416" w:rsidRDefault="006C3416" w:rsidP="006C34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А потом мы с котом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Посидели за </w:t>
      </w:r>
      <w:r w:rsidRPr="006C3416">
        <w:rPr>
          <w:rFonts w:ascii="Arial" w:eastAsia="Times New Roman" w:hAnsi="Arial" w:cs="Arial"/>
          <w:b/>
          <w:bCs/>
          <w:color w:val="111111"/>
          <w:sz w:val="26"/>
        </w:rPr>
        <w:t>столом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6C3416" w:rsidRPr="006C3416" w:rsidRDefault="006C3416" w:rsidP="006C34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lastRenderedPageBreak/>
        <w:t>Чай с вареньем дружно пили</w:t>
      </w:r>
    </w:p>
    <w:p w:rsidR="006C3416" w:rsidRPr="006C3416" w:rsidRDefault="006C3416" w:rsidP="006C34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Много мебели в квартире. Внимательно слушают воспитателя и повторяют движения за ним. Закрепляется умение детей слушать воспитателя и изображать действия, произнесенные им. Снято мышечное напряжение.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3. Кладёт 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 xml:space="preserve"> перед каждым ребенком вырезанную из картона квадратную крышку </w:t>
      </w:r>
      <w:r w:rsidRPr="006C3416">
        <w:rPr>
          <w:rFonts w:ascii="Arial" w:eastAsia="Times New Roman" w:hAnsi="Arial" w:cs="Arial"/>
          <w:b/>
          <w:bCs/>
          <w:color w:val="111111"/>
          <w:sz w:val="26"/>
        </w:rPr>
        <w:t>стола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- Ребята, сейчас мы будем делать </w:t>
      </w:r>
      <w:r w:rsidRPr="006C3416">
        <w:rPr>
          <w:rFonts w:ascii="Arial" w:eastAsia="Times New Roman" w:hAnsi="Arial" w:cs="Arial"/>
          <w:b/>
          <w:bCs/>
          <w:color w:val="111111"/>
          <w:sz w:val="26"/>
        </w:rPr>
        <w:t>столики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6C3416" w:rsidRPr="006C3416" w:rsidRDefault="006C3416" w:rsidP="006C34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Скатайте из пластилина четыре шарика, раскатайте их в </w:t>
      </w:r>
      <w:r w:rsidRPr="006C3416">
        <w:rPr>
          <w:rFonts w:ascii="Arial" w:eastAsia="Times New Roman" w:hAnsi="Arial" w:cs="Arial"/>
          <w:b/>
          <w:bCs/>
          <w:color w:val="111111"/>
          <w:sz w:val="26"/>
        </w:rPr>
        <w:t>столбики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 прямыми движениями между ладоней – это будут ножки </w:t>
      </w:r>
      <w:r w:rsidRPr="006C3416">
        <w:rPr>
          <w:rFonts w:ascii="Arial" w:eastAsia="Times New Roman" w:hAnsi="Arial" w:cs="Arial"/>
          <w:b/>
          <w:bCs/>
          <w:color w:val="111111"/>
          <w:sz w:val="26"/>
        </w:rPr>
        <w:t>стола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. Прикрепите ножки снизу к вырезанной из картона крышке </w:t>
      </w:r>
      <w:r w:rsidRPr="006C3416">
        <w:rPr>
          <w:rFonts w:ascii="Arial" w:eastAsia="Times New Roman" w:hAnsi="Arial" w:cs="Arial"/>
          <w:b/>
          <w:bCs/>
          <w:color w:val="111111"/>
          <w:sz w:val="26"/>
        </w:rPr>
        <w:t>стола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. Получится </w:t>
      </w:r>
      <w:r w:rsidRPr="006C3416">
        <w:rPr>
          <w:rFonts w:ascii="Arial" w:eastAsia="Times New Roman" w:hAnsi="Arial" w:cs="Arial"/>
          <w:b/>
          <w:bCs/>
          <w:color w:val="111111"/>
          <w:sz w:val="26"/>
        </w:rPr>
        <w:t>стол для трех медведей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. Внимательно слушают. Приступают к </w:t>
      </w:r>
      <w:r w:rsidRPr="006C3416">
        <w:rPr>
          <w:rFonts w:ascii="Arial" w:eastAsia="Times New Roman" w:hAnsi="Arial" w:cs="Arial"/>
          <w:b/>
          <w:bCs/>
          <w:color w:val="111111"/>
          <w:sz w:val="26"/>
        </w:rPr>
        <w:t>лепке столика для трех медведей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. Закреплено умение лепить из пластилина ножки для </w:t>
      </w:r>
      <w:r w:rsidRPr="006C3416">
        <w:rPr>
          <w:rFonts w:ascii="Arial" w:eastAsia="Times New Roman" w:hAnsi="Arial" w:cs="Arial"/>
          <w:b/>
          <w:bCs/>
          <w:color w:val="111111"/>
          <w:sz w:val="26"/>
        </w:rPr>
        <w:t>стола</w:t>
      </w:r>
      <w:r w:rsidRPr="006C3416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6C3416" w:rsidRPr="006C3416" w:rsidRDefault="006C3416" w:rsidP="006C34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Развивается мелкая моторика рук.</w:t>
      </w:r>
    </w:p>
    <w:p w:rsidR="006C3416" w:rsidRPr="006C3416" w:rsidRDefault="006C3416" w:rsidP="006C341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C3416">
        <w:rPr>
          <w:rFonts w:ascii="Arial" w:eastAsia="Times New Roman" w:hAnsi="Arial" w:cs="Arial"/>
          <w:color w:val="111111"/>
          <w:sz w:val="26"/>
          <w:szCs w:val="26"/>
        </w:rPr>
        <w:t>4. Хвалит детей за интересное занятие. Благодарят воспитателя. Повышается позитивный настрой.</w:t>
      </w:r>
    </w:p>
    <w:p w:rsidR="00423A48" w:rsidRDefault="00423A48"/>
    <w:sectPr w:rsidR="0042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416"/>
    <w:rsid w:val="00423A48"/>
    <w:rsid w:val="006C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4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C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C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34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2018-11-09T07:25:00Z</dcterms:created>
  <dcterms:modified xsi:type="dcterms:W3CDTF">2018-11-09T07:27:00Z</dcterms:modified>
</cp:coreProperties>
</file>